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8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🛍️ Shopping &amp; Money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How much is / are...? — Prices and shopping phrases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Alışveriş diyaloglarıyla fiyat sormayı ve how much / how many farkını sayılabilen ve sayılamayan isimler üzerinden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How much is it?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Ne kadar? / Fiyatı nedir? (tekil)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 costs / It's...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Fiyatı... / ...liradır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Can I have...?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...alabilir miyim? / ...verir misiniz?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Here you go!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Buyurun! / Al bakalım!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expensive / cheap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Pahalı / Ucuz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on sale / half price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İndirimde / Yarı fiyatına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credit card / cash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Kredi kartı / Nakit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receipt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Fiş, makbuz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size (S/M/L/XL)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Beden (küçük/orta/büyük/çok büyük)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try 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Denemek, prova etmek (kıyafet için)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How much / How many &amp; Sayılar, Fiyatlar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Alışveriş yaparken, fiyat sorarken veya miktar sorarken bu yapıları kullanırsın.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How much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ile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How many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arasındaki fark şudur: sayılabiliyor mu, sayılamıyor mu?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How much vs How many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Soru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Ne zaman?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Örnekler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How much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Sayılamayan isimler (money, water, bread, milk…)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How much is it? / How much water?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How many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Sayılabilen çoğul isimler (books, students, chairs…)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How many books? / How many students?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Fiyat sorma — Alışverişte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Fiyat sorarken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How much 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jacket? → Ceket kaç para?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How much 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shoes? → Ayakkabılar kaç para?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What's the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price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? → Fiyatı ne?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Cevap verirken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It's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50 liras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They're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120 liras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It's on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sale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30% off!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Alışveriş diyaloğu — Tam yapı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37"/>
        <w:gridCol w:w="6569"/>
      </w:tblGrid>
      <w:tr>
        <w:trPr>
          <w:tblHeader/>
        </w:trPr>
        <w:tc>
          <w:tcPr>
            <w:tcW w:type="dxa" w:w="3537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Müşteri</w:t>
            </w:r>
          </w:p>
        </w:tc>
        <w:tc>
          <w:tcPr>
            <w:tcW w:type="dxa" w:w="6569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Satıcı</w:t>
            </w:r>
          </w:p>
        </w:tc>
      </w:tr>
      <w:tr>
        <w:trPr>
          <w:cantSplit/>
        </w:trPr>
        <w:tc>
          <w:tcPr>
            <w:tcW w:type="dxa" w:w="3537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How much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is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this T-shirt?</w:t>
            </w:r>
          </w:p>
        </w:tc>
        <w:tc>
          <w:tcPr>
            <w:tcW w:type="dxa" w:w="6569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It's 45 liras.</w:t>
            </w:r>
          </w:p>
        </w:tc>
      </w:tr>
      <w:tr>
        <w:trPr>
          <w:cantSplit/>
        </w:trPr>
        <w:tc>
          <w:tcPr>
            <w:tcW w:type="dxa" w:w="3537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That's cheap! I'll take it.</w:t>
            </w:r>
          </w:p>
        </w:tc>
        <w:tc>
          <w:tcPr>
            <w:tcW w:type="dxa" w:w="6569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Great! Here you are.</w:t>
            </w:r>
          </w:p>
        </w:tc>
      </w:tr>
      <w:tr>
        <w:trPr>
          <w:cantSplit/>
        </w:trPr>
        <w:tc>
          <w:tcPr>
            <w:tcW w:type="dxa" w:w="3537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Can I pay by card?</w:t>
            </w:r>
          </w:p>
        </w:tc>
        <w:tc>
          <w:tcPr>
            <w:tcW w:type="dxa" w:w="6569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Of course!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is vs are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Tekil ürün → How much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bag?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Çoğul ürün → How much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bags?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Fiyat verirken → It's 50 liras. / They're 80 liras.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Shopping at the Market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Every Saturday, my family goes to the local market. There are many stalls with vegetables, fruit, clothes and books. It is always very busy!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Today, I have 60 liras in my pocket. I want to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buy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present for my mother. At the flower stall, I ask: "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How much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are these roses?" The seller says: "They're 30 liras for ten roses." That's cheap!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buy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them.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Then I see a nice scarf. "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How much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is the blue scarf?" I ask. "It's 40 liras," says the seller. "But it's on sale today — 25 liras!"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buy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scarf too.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pay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55 liras in total, so I have 5 liras left.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mother is very happy with her flowers and scarf. The market is a great place to shop!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How much does the writer spend on roses?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is the original price of the blue scarf?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How much is the scarf on sale?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How much money does the writer start with?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much ___ the T-shirt?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cost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much ___ the shoes?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costs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T-shirt ___ 45 liras.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costs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cost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cost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___ have a kilo of tomatoes, please?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bag is very ___. It costs 500 liras!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cheap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expensive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free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Those shoes are on ___. They're half price!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sale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sell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sold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___ apples do you want?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___ money do you have?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I try on this jacket?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25 liras. (çoğul fiyat)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Here ___ go!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you paying by ___ or in cash?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credit card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credit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credits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I have a ___, please? (fiş)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receipt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recipe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reciept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___ do you wear? Small or medium?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number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size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cost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This coat is ___. It's only 20 liras!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cheap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expensive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price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Alışveriş diyaloğu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short shopping dialogue (4 lines):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Customer: How much is the ___?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Seller: It's ___ liras.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Customer: Can I have ___?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Seller: Here you go!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Haftalık market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 about shopping. What do you buy? How much does it cost?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b)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T-shirt = tekil → How much IS the T-shirt?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b)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shoes = çoğul → How much ARE the shoes?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a) costs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It/The T-shirt → costs (3. tekil şahıs, -s alır)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a) I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Özne gerekli: Can I have...? (me/my özne olamaz)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b) expensive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500 liras = pahalı → expensive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a) sale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'on sale' = indirimde (on sell ❌)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c) many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apples = sayılabilir çoğul → how MANY apples?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c) much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money = sayılamaz → how MUCH money?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c) Can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Rica: Can I try on...? (denemek için izin istemek)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a)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Çoğul fiyat: They ARE 25 liras. (They're 25 liras.)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a) you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'Here you go!' = buyurun! (sabit ifade)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a) credit card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'pay by credit card' = kredi kartıyla ödemek; 'in cash' = nakit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a) receipt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'receipt' = fiş, makbuz (dikkat yazılışına!)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b) size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Kıyafet bedeni → size (S/M/L/XL)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a) cheap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20 liras = ucuz → cheap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30 liras for ten roses.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40 liras.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25 liras (on sale today).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60 liras.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Alışveriş diyaloğu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Customer: How much is the blue jacket, please?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Seller: It's a hundred and twenty liras. But it's on sale today — ninety liras!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Customer: That's cheap! Can I have it, please?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Seller: Of course! Here you go. Thank you!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Haftalık market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usually go to the market on Saturdays with my mother. I buy fruit and vegetables for the week. Apples cost six liras per kilo. Tomatoes are very cheap this month. I spend about sixty liras every Saturday.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abonlinenglish.school/ingilizce-a1/unite-8-how-much-how-many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abonlinenglish.school/ingilizce-a1/unite-8-how-much-how-many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8 · Shopping &amp; Money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8: Shopping &amp; Money — How much / How many ve fiyatlar</dc:title>
  <dc:subject>How much / How many ve fiyatlar</dc:subject>
  <dc:creator>AbOnlinEnglish</dc:creator>
  <cp:keywords>a1 ingilizce, How much / How many ve fiyatlar,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2026-09-23T15:21:17.631Z</dcterms:created>
  <dcterms:modified xsi:type="dcterms:W3CDTF">2026-09-23T15:21:17.631Z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